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23B4" w14:textId="56471F69" w:rsidR="00144E91" w:rsidRPr="0068258E" w:rsidRDefault="00317C70" w:rsidP="00144E91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68258E">
        <w:rPr>
          <w:rFonts w:ascii="Times New Roman" w:hAnsi="Times New Roman" w:cs="Times New Roman"/>
          <w:b/>
        </w:rPr>
        <w:t>Diné</w:t>
      </w:r>
      <w:proofErr w:type="spellEnd"/>
      <w:r w:rsidR="00144E91" w:rsidRPr="0068258E">
        <w:rPr>
          <w:rFonts w:ascii="Times New Roman" w:hAnsi="Times New Roman" w:cs="Times New Roman"/>
          <w:b/>
        </w:rPr>
        <w:t xml:space="preserve"> College </w:t>
      </w:r>
      <w:r w:rsidR="00203753" w:rsidRPr="0068258E">
        <w:rPr>
          <w:rFonts w:ascii="Times New Roman" w:hAnsi="Times New Roman" w:cs="Times New Roman"/>
          <w:b/>
        </w:rPr>
        <w:t>Institutional Review Board (IRB)</w:t>
      </w:r>
    </w:p>
    <w:p w14:paraId="4E2C8270" w14:textId="77777777" w:rsidR="00FC15AC" w:rsidRPr="0068258E" w:rsidRDefault="00FC15AC" w:rsidP="00144E91">
      <w:pPr>
        <w:jc w:val="center"/>
        <w:rPr>
          <w:rFonts w:ascii="Times New Roman" w:hAnsi="Times New Roman" w:cs="Times New Roman"/>
          <w:b/>
        </w:rPr>
      </w:pPr>
    </w:p>
    <w:p w14:paraId="1C94D88F" w14:textId="77777777" w:rsidR="00240E44" w:rsidRPr="0068258E" w:rsidRDefault="00FC15AC" w:rsidP="00144E91">
      <w:pPr>
        <w:jc w:val="center"/>
        <w:rPr>
          <w:rFonts w:ascii="Times New Roman" w:hAnsi="Times New Roman" w:cs="Times New Roman"/>
          <w:b/>
        </w:rPr>
      </w:pPr>
      <w:r w:rsidRPr="0068258E">
        <w:rPr>
          <w:rFonts w:ascii="Times New Roman" w:hAnsi="Times New Roman" w:cs="Times New Roman"/>
          <w:b/>
        </w:rPr>
        <w:t xml:space="preserve">Meeting </w:t>
      </w:r>
      <w:r w:rsidR="00FC145D" w:rsidRPr="0068258E">
        <w:rPr>
          <w:rFonts w:ascii="Times New Roman" w:hAnsi="Times New Roman" w:cs="Times New Roman"/>
          <w:b/>
        </w:rPr>
        <w:t>Minutes</w:t>
      </w:r>
    </w:p>
    <w:p w14:paraId="15449F92" w14:textId="77777777" w:rsidR="00144E91" w:rsidRPr="0068258E" w:rsidRDefault="00144E91" w:rsidP="00144E9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245"/>
        <w:gridCol w:w="6930"/>
      </w:tblGrid>
      <w:tr w:rsidR="00144E91" w:rsidRPr="0068258E" w14:paraId="77AA135A" w14:textId="77777777" w:rsidTr="00317C70">
        <w:tc>
          <w:tcPr>
            <w:tcW w:w="2245" w:type="dxa"/>
          </w:tcPr>
          <w:p w14:paraId="04AA71AB" w14:textId="77777777" w:rsidR="00144E91" w:rsidRPr="0068258E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19D7677E" w14:textId="77777777" w:rsidR="00144E91" w:rsidRPr="0068258E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E91" w:rsidRPr="0068258E" w14:paraId="68B533EE" w14:textId="77777777" w:rsidTr="00317C70">
        <w:tc>
          <w:tcPr>
            <w:tcW w:w="2245" w:type="dxa"/>
          </w:tcPr>
          <w:p w14:paraId="52B567F1" w14:textId="77777777" w:rsidR="00FC15AC" w:rsidRPr="0068258E" w:rsidRDefault="00144E91" w:rsidP="00353C13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Location: </w:t>
            </w:r>
          </w:p>
          <w:p w14:paraId="14617952" w14:textId="743E7966" w:rsidR="00144E91" w:rsidRPr="0068258E" w:rsidRDefault="0011078D" w:rsidP="0061663C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Conference Call</w:t>
            </w:r>
          </w:p>
        </w:tc>
        <w:tc>
          <w:tcPr>
            <w:tcW w:w="6930" w:type="dxa"/>
          </w:tcPr>
          <w:p w14:paraId="7A78006C" w14:textId="48E9C3A7" w:rsidR="00144E91" w:rsidRPr="0068258E" w:rsidRDefault="00FC15AC" w:rsidP="00E407E8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Date and Time: </w:t>
            </w:r>
            <w:r w:rsidR="00E407E8" w:rsidRPr="0068258E">
              <w:rPr>
                <w:rFonts w:ascii="Times New Roman" w:hAnsi="Times New Roman" w:cs="Times New Roman"/>
              </w:rPr>
              <w:t>Tuesday</w:t>
            </w:r>
            <w:r w:rsidRPr="0068258E">
              <w:rPr>
                <w:rFonts w:ascii="Times New Roman" w:hAnsi="Times New Roman" w:cs="Times New Roman"/>
              </w:rPr>
              <w:t xml:space="preserve">, </w:t>
            </w:r>
            <w:r w:rsidR="00E407E8" w:rsidRPr="0068258E">
              <w:rPr>
                <w:rFonts w:ascii="Times New Roman" w:hAnsi="Times New Roman" w:cs="Times New Roman"/>
              </w:rPr>
              <w:t>Dec 11</w:t>
            </w:r>
            <w:r w:rsidR="00E717D4" w:rsidRPr="0068258E">
              <w:rPr>
                <w:rFonts w:ascii="Times New Roman" w:hAnsi="Times New Roman" w:cs="Times New Roman"/>
              </w:rPr>
              <w:t>, 2018</w:t>
            </w:r>
            <w:r w:rsidRPr="0068258E">
              <w:rPr>
                <w:rFonts w:ascii="Times New Roman" w:hAnsi="Times New Roman" w:cs="Times New Roman"/>
              </w:rPr>
              <w:t xml:space="preserve">, at </w:t>
            </w:r>
            <w:r w:rsidR="00E407E8" w:rsidRPr="0068258E">
              <w:rPr>
                <w:rFonts w:ascii="Times New Roman" w:hAnsi="Times New Roman" w:cs="Times New Roman"/>
              </w:rPr>
              <w:t>1</w:t>
            </w:r>
            <w:r w:rsidR="00867BD0" w:rsidRPr="0068258E">
              <w:rPr>
                <w:rFonts w:ascii="Times New Roman" w:hAnsi="Times New Roman" w:cs="Times New Roman"/>
              </w:rPr>
              <w:t>:00</w:t>
            </w:r>
            <w:r w:rsidR="00271EF7" w:rsidRPr="0068258E">
              <w:rPr>
                <w:rFonts w:ascii="Times New Roman" w:hAnsi="Times New Roman" w:cs="Times New Roman"/>
              </w:rPr>
              <w:t>p</w:t>
            </w:r>
            <w:r w:rsidR="00317C70" w:rsidRPr="0068258E">
              <w:rPr>
                <w:rFonts w:ascii="Times New Roman" w:hAnsi="Times New Roman" w:cs="Times New Roman"/>
              </w:rPr>
              <w:t>m</w:t>
            </w:r>
          </w:p>
        </w:tc>
      </w:tr>
      <w:tr w:rsidR="00144E91" w:rsidRPr="0068258E" w14:paraId="7C3FDED7" w14:textId="77777777" w:rsidTr="00317C70">
        <w:tc>
          <w:tcPr>
            <w:tcW w:w="2245" w:type="dxa"/>
          </w:tcPr>
          <w:p w14:paraId="0A9625AE" w14:textId="77777777" w:rsidR="007866BA" w:rsidRPr="0068258E" w:rsidRDefault="007866BA" w:rsidP="00FC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B033353" w14:textId="77777777" w:rsidR="00E17F9B" w:rsidRPr="0068258E" w:rsidRDefault="001233AC" w:rsidP="0061663C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Attendees: </w:t>
            </w:r>
          </w:p>
          <w:p w14:paraId="3D302D1F" w14:textId="61719D4C" w:rsidR="008A79A8" w:rsidRPr="0068258E" w:rsidRDefault="00E17F9B" w:rsidP="00F6667C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IRB Members: </w:t>
            </w:r>
            <w:r w:rsidR="00317C70" w:rsidRPr="0068258E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="00317C70" w:rsidRPr="0068258E">
              <w:rPr>
                <w:rFonts w:ascii="Times New Roman" w:hAnsi="Times New Roman" w:cs="Times New Roman"/>
              </w:rPr>
              <w:t>Kien</w:t>
            </w:r>
            <w:proofErr w:type="spellEnd"/>
            <w:r w:rsidR="001233AC" w:rsidRPr="0068258E">
              <w:rPr>
                <w:rFonts w:ascii="Times New Roman" w:hAnsi="Times New Roman" w:cs="Times New Roman"/>
              </w:rPr>
              <w:t xml:space="preserve"> (</w:t>
            </w:r>
            <w:r w:rsidR="00317C70" w:rsidRPr="0068258E">
              <w:rPr>
                <w:rFonts w:ascii="Times New Roman" w:hAnsi="Times New Roman" w:cs="Times New Roman"/>
              </w:rPr>
              <w:t>Chair</w:t>
            </w:r>
            <w:r w:rsidR="001233AC" w:rsidRPr="0068258E">
              <w:rPr>
                <w:rFonts w:ascii="Times New Roman" w:hAnsi="Times New Roman" w:cs="Times New Roman"/>
              </w:rPr>
              <w:t xml:space="preserve">), </w:t>
            </w:r>
            <w:r w:rsidR="00250FCC" w:rsidRPr="0068258E">
              <w:rPr>
                <w:rFonts w:ascii="Times New Roman" w:hAnsi="Times New Roman" w:cs="Times New Roman"/>
              </w:rPr>
              <w:t xml:space="preserve">Perry Charley, </w:t>
            </w:r>
            <w:r w:rsidR="004E6760" w:rsidRPr="0068258E">
              <w:rPr>
                <w:rFonts w:ascii="Times New Roman" w:hAnsi="Times New Roman" w:cs="Times New Roman"/>
              </w:rPr>
              <w:t>Thomas Bennett</w:t>
            </w:r>
            <w:r w:rsidR="00317C70" w:rsidRPr="0068258E">
              <w:rPr>
                <w:rFonts w:ascii="Times New Roman" w:hAnsi="Times New Roman" w:cs="Times New Roman"/>
              </w:rPr>
              <w:t>,</w:t>
            </w:r>
            <w:r w:rsidR="004E6760" w:rsidRPr="0068258E">
              <w:rPr>
                <w:rFonts w:ascii="Times New Roman" w:hAnsi="Times New Roman" w:cs="Times New Roman"/>
              </w:rPr>
              <w:t xml:space="preserve"> Mark Bauer,</w:t>
            </w:r>
            <w:r w:rsidR="00317C70" w:rsidRPr="0068258E">
              <w:rPr>
                <w:rFonts w:ascii="Times New Roman" w:hAnsi="Times New Roman" w:cs="Times New Roman"/>
              </w:rPr>
              <w:t xml:space="preserve"> </w:t>
            </w:r>
            <w:r w:rsidR="00FF56A3" w:rsidRPr="0068258E">
              <w:rPr>
                <w:rFonts w:ascii="Times New Roman" w:hAnsi="Times New Roman" w:cs="Times New Roman"/>
              </w:rPr>
              <w:t>Martha Austin-Garrison</w:t>
            </w:r>
            <w:r w:rsidR="00747D07" w:rsidRPr="0068258E">
              <w:rPr>
                <w:rFonts w:ascii="Times New Roman" w:hAnsi="Times New Roman" w:cs="Times New Roman"/>
              </w:rPr>
              <w:t>, Frank Morgan</w:t>
            </w:r>
          </w:p>
        </w:tc>
      </w:tr>
      <w:tr w:rsidR="00144E91" w:rsidRPr="0068258E" w14:paraId="51B6D485" w14:textId="77777777" w:rsidTr="00317C70">
        <w:tc>
          <w:tcPr>
            <w:tcW w:w="2245" w:type="dxa"/>
          </w:tcPr>
          <w:p w14:paraId="75C71EFC" w14:textId="77777777" w:rsidR="00317C70" w:rsidRPr="0068258E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FB89E" w14:textId="4C493D3D" w:rsidR="006E16FA" w:rsidRPr="0068258E" w:rsidRDefault="00240E44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Agenda</w:t>
            </w:r>
            <w:r w:rsidR="00CE0CEF" w:rsidRPr="0068258E">
              <w:rPr>
                <w:rFonts w:ascii="Times New Roman" w:hAnsi="Times New Roman" w:cs="Times New Roman"/>
                <w:b/>
              </w:rPr>
              <w:t xml:space="preserve"> Item </w:t>
            </w:r>
          </w:p>
        </w:tc>
        <w:tc>
          <w:tcPr>
            <w:tcW w:w="6930" w:type="dxa"/>
          </w:tcPr>
          <w:p w14:paraId="30BF2A39" w14:textId="77777777" w:rsidR="00317C70" w:rsidRPr="0068258E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F0F33" w14:textId="30C3971D" w:rsidR="00F564A9" w:rsidRPr="0068258E" w:rsidRDefault="00317C70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Notes and Actions</w:t>
            </w:r>
          </w:p>
        </w:tc>
      </w:tr>
      <w:tr w:rsidR="00DE0E2C" w:rsidRPr="0068258E" w14:paraId="3E06C45F" w14:textId="77777777" w:rsidTr="00317C70">
        <w:tc>
          <w:tcPr>
            <w:tcW w:w="2245" w:type="dxa"/>
          </w:tcPr>
          <w:p w14:paraId="6E03C69C" w14:textId="77777777" w:rsidR="00DE0E2C" w:rsidRPr="0068258E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21E735C6" w14:textId="77777777" w:rsidR="00DE0E2C" w:rsidRPr="0068258E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874" w:rsidRPr="0068258E" w14:paraId="74D981B7" w14:textId="77777777" w:rsidTr="00317C70">
        <w:tc>
          <w:tcPr>
            <w:tcW w:w="2245" w:type="dxa"/>
          </w:tcPr>
          <w:p w14:paraId="25E12B5D" w14:textId="395DACD1" w:rsidR="00D9036F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IRB Submission/ review updates</w:t>
            </w:r>
          </w:p>
          <w:p w14:paraId="1CBDEC9B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763274A2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8B16211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180BD95B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199E2DDC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452146E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3BE6B30D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1C6FD390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9140CFD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142F8EF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154DD69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FBEF743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2C209152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7873B14E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965F839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27F051FD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498621FD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39D2C0E6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53F1729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40687768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2B99FC2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26329A30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473133E4" w14:textId="45A09868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Procedure manual changes</w:t>
            </w:r>
          </w:p>
          <w:p w14:paraId="49517B3A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2847F027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AD4DB69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2F243C8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231F1438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7A576389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59282A6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60AAC1CA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11D95806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3D039ACF" w14:textId="77777777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Training Update</w:t>
            </w:r>
          </w:p>
          <w:p w14:paraId="64EFA809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678C0C57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02C2558D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720BD068" w14:textId="77777777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Selection of new IRB member</w:t>
            </w:r>
          </w:p>
          <w:p w14:paraId="067E7ECB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26B1447C" w14:textId="77777777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Update: Memo regarding IACUC</w:t>
            </w:r>
          </w:p>
          <w:p w14:paraId="75A45E2D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1A64A641" w14:textId="77777777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Spring meeting schedule</w:t>
            </w:r>
          </w:p>
          <w:p w14:paraId="39E4FAFC" w14:textId="77777777" w:rsidR="005036C6" w:rsidRPr="0068258E" w:rsidRDefault="005036C6" w:rsidP="005036C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AA28F3C" w14:textId="59BB945B" w:rsidR="0011078D" w:rsidRPr="0068258E" w:rsidRDefault="0011078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Open Discussion</w:t>
            </w:r>
          </w:p>
          <w:p w14:paraId="47507BF0" w14:textId="3D8EB54A" w:rsidR="00951AFA" w:rsidRPr="0068258E" w:rsidRDefault="00951AFA" w:rsidP="00503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4EF2B2DA" w14:textId="770F9007" w:rsidR="00265B15" w:rsidRPr="0068258E" w:rsidRDefault="00265B15" w:rsidP="00B85DD2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lastRenderedPageBreak/>
              <w:t xml:space="preserve">DCIRB-18.08: </w:t>
            </w:r>
            <w:r w:rsidRPr="0068258E">
              <w:rPr>
                <w:rFonts w:ascii="Times New Roman" w:hAnsi="Times New Roman" w:cs="Times New Roman"/>
                <w:b/>
              </w:rPr>
              <w:t>Navajo NARCH Partnership: Evaluation of the Student Enhancement Program</w:t>
            </w:r>
          </w:p>
          <w:p w14:paraId="2B154C90" w14:textId="1A8207F3" w:rsidR="00265B15" w:rsidRPr="0068258E" w:rsidRDefault="00265B15" w:rsidP="00265B1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</w:rPr>
              <w:t>Proposed modification</w:t>
            </w:r>
            <w:r w:rsidR="0068258E" w:rsidRPr="0068258E">
              <w:rPr>
                <w:rFonts w:ascii="Times New Roman" w:hAnsi="Times New Roman" w:cs="Times New Roman"/>
              </w:rPr>
              <w:t>s received expedited review and</w:t>
            </w:r>
            <w:r w:rsidRPr="0068258E">
              <w:rPr>
                <w:rFonts w:ascii="Times New Roman" w:hAnsi="Times New Roman" w:cs="Times New Roman"/>
              </w:rPr>
              <w:t xml:space="preserve"> were conditionally approved. PI and co-PIs made additional modifications and project was approved</w:t>
            </w:r>
          </w:p>
          <w:p w14:paraId="4FC43B52" w14:textId="77777777" w:rsidR="00265B15" w:rsidRPr="0068258E" w:rsidRDefault="00265B15" w:rsidP="00B85DD2">
            <w:pPr>
              <w:rPr>
                <w:rFonts w:ascii="Times New Roman" w:hAnsi="Times New Roman" w:cs="Times New Roman"/>
                <w:b/>
              </w:rPr>
            </w:pPr>
          </w:p>
          <w:p w14:paraId="285916BA" w14:textId="006BADF2" w:rsidR="00C177B2" w:rsidRPr="0068258E" w:rsidRDefault="006F2B35" w:rsidP="00B85DD2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DCIRB-18.09: </w:t>
            </w:r>
            <w:r w:rsidRPr="0068258E">
              <w:rPr>
                <w:rFonts w:ascii="Times New Roman" w:hAnsi="Times New Roman" w:cs="Times New Roman"/>
                <w:b/>
              </w:rPr>
              <w:t xml:space="preserve">High School Pathway Component to Increase the American Indian </w:t>
            </w:r>
            <w:r w:rsidR="00265B15" w:rsidRPr="0068258E">
              <w:rPr>
                <w:rFonts w:ascii="Times New Roman" w:hAnsi="Times New Roman" w:cs="Times New Roman"/>
                <w:b/>
              </w:rPr>
              <w:t>Public</w:t>
            </w:r>
            <w:r w:rsidRPr="0068258E">
              <w:rPr>
                <w:rFonts w:ascii="Times New Roman" w:hAnsi="Times New Roman" w:cs="Times New Roman"/>
                <w:b/>
              </w:rPr>
              <w:t xml:space="preserve"> Health Wor</w:t>
            </w:r>
            <w:r w:rsidRPr="0068258E">
              <w:rPr>
                <w:rFonts w:ascii="Times New Roman" w:hAnsi="Times New Roman" w:cs="Times New Roman"/>
                <w:b/>
              </w:rPr>
              <w:t>k</w:t>
            </w:r>
            <w:r w:rsidRPr="0068258E">
              <w:rPr>
                <w:rFonts w:ascii="Times New Roman" w:hAnsi="Times New Roman" w:cs="Times New Roman"/>
                <w:b/>
              </w:rPr>
              <w:t>force</w:t>
            </w:r>
          </w:p>
          <w:p w14:paraId="4F25DCE4" w14:textId="6F0BEA08" w:rsidR="00265B15" w:rsidRPr="0068258E" w:rsidRDefault="00265B15" w:rsidP="00265B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 xml:space="preserve">Proposed modification received expedited review. Conditionally approved pending the </w:t>
            </w:r>
            <w:r w:rsidRPr="0068258E">
              <w:rPr>
                <w:rFonts w:ascii="Times New Roman" w:hAnsi="Times New Roman" w:cs="Times New Roman"/>
              </w:rPr>
              <w:t>following additional modifications:</w:t>
            </w:r>
          </w:p>
          <w:p w14:paraId="7A97E905" w14:textId="77777777" w:rsidR="00265B15" w:rsidRPr="0068258E" w:rsidRDefault="00265B15" w:rsidP="00265B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Correct the spelling error on the submission form – change “</w:t>
            </w:r>
            <w:proofErr w:type="spellStart"/>
            <w:r w:rsidRPr="0068258E">
              <w:rPr>
                <w:rFonts w:ascii="Times New Roman" w:hAnsi="Times New Roman" w:cs="Times New Roman"/>
              </w:rPr>
              <w:t>Hiprock</w:t>
            </w:r>
            <w:proofErr w:type="spellEnd"/>
            <w:r w:rsidRPr="0068258E">
              <w:rPr>
                <w:rFonts w:ascii="Times New Roman" w:hAnsi="Times New Roman" w:cs="Times New Roman"/>
              </w:rPr>
              <w:t>” to “</w:t>
            </w:r>
            <w:proofErr w:type="spellStart"/>
            <w:r w:rsidRPr="0068258E">
              <w:rPr>
                <w:rFonts w:ascii="Times New Roman" w:hAnsi="Times New Roman" w:cs="Times New Roman"/>
              </w:rPr>
              <w:t>Shiprock</w:t>
            </w:r>
            <w:proofErr w:type="spellEnd"/>
            <w:r w:rsidRPr="0068258E">
              <w:rPr>
                <w:rFonts w:ascii="Times New Roman" w:hAnsi="Times New Roman" w:cs="Times New Roman"/>
              </w:rPr>
              <w:t>” for Performance Site</w:t>
            </w:r>
          </w:p>
          <w:p w14:paraId="30D36EFC" w14:textId="77777777" w:rsidR="00265B15" w:rsidRPr="0068258E" w:rsidRDefault="00265B15" w:rsidP="00265B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 xml:space="preserve">Provide a description of the process or protocol you will use to obtain consent from parents or guardians </w:t>
            </w:r>
          </w:p>
          <w:p w14:paraId="3A55914A" w14:textId="77777777" w:rsidR="00265B15" w:rsidRPr="0068258E" w:rsidRDefault="00265B15" w:rsidP="00265B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 xml:space="preserve">Provide a statement at the end of your protocol stating that confidential and/or anonymous records may also be reviewed by the </w:t>
            </w:r>
            <w:proofErr w:type="spellStart"/>
            <w:r w:rsidRPr="0068258E">
              <w:rPr>
                <w:rFonts w:ascii="Times New Roman" w:hAnsi="Times New Roman" w:cs="Times New Roman"/>
              </w:rPr>
              <w:t>Diné</w:t>
            </w:r>
            <w:proofErr w:type="spellEnd"/>
            <w:r w:rsidRPr="0068258E">
              <w:rPr>
                <w:rFonts w:ascii="Times New Roman" w:hAnsi="Times New Roman" w:cs="Times New Roman"/>
              </w:rPr>
              <w:t xml:space="preserve"> College IRB</w:t>
            </w:r>
          </w:p>
          <w:p w14:paraId="7E51EC91" w14:textId="77777777" w:rsidR="006F2B35" w:rsidRPr="0068258E" w:rsidRDefault="006F2B35" w:rsidP="00265B15">
            <w:pPr>
              <w:rPr>
                <w:rFonts w:ascii="Times New Roman" w:hAnsi="Times New Roman" w:cs="Times New Roman"/>
              </w:rPr>
            </w:pPr>
          </w:p>
          <w:p w14:paraId="27ED724F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</w:p>
          <w:p w14:paraId="087DAD95" w14:textId="77777777" w:rsidR="00265B15" w:rsidRPr="0068258E" w:rsidRDefault="00265B15" w:rsidP="00265B15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Reviewed all changes that were made to the DCIRB Procedures Manual by the IRB Chair based on Sept 10</w:t>
            </w:r>
            <w:r w:rsidRPr="0068258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8258E">
              <w:rPr>
                <w:rFonts w:ascii="Times New Roman" w:hAnsi="Times New Roman" w:cs="Times New Roman"/>
              </w:rPr>
              <w:t>, Oct 5</w:t>
            </w:r>
            <w:r w:rsidRPr="0068258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8258E">
              <w:rPr>
                <w:rFonts w:ascii="Times New Roman" w:hAnsi="Times New Roman" w:cs="Times New Roman"/>
              </w:rPr>
              <w:t>, and Nov 12</w:t>
            </w:r>
            <w:r w:rsidRPr="0068258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8258E">
              <w:rPr>
                <w:rFonts w:ascii="Times New Roman" w:hAnsi="Times New Roman" w:cs="Times New Roman"/>
              </w:rPr>
              <w:t xml:space="preserve"> IRB discussions, and integrated changes based on knowledge gained form PRIM&amp;R IRB chair training and revised common rule. No additional modifications or changes were recommended, although there was a discussion about procedures for ensuring cultural protections. One recommendation was to bring in a consultant to ensure cultural protections or to include a medicine man as an IRB member. It was also recommended to ask Dr. Freeman about tribal law during the Feb 10-11 training.</w:t>
            </w:r>
          </w:p>
          <w:p w14:paraId="5878D391" w14:textId="77777777" w:rsidR="005036C6" w:rsidRPr="0068258E" w:rsidRDefault="005036C6" w:rsidP="00265B15">
            <w:pPr>
              <w:rPr>
                <w:rFonts w:ascii="Times New Roman" w:hAnsi="Times New Roman" w:cs="Times New Roman"/>
              </w:rPr>
            </w:pPr>
          </w:p>
          <w:p w14:paraId="7458C3EF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lastRenderedPageBreak/>
              <w:t>IRB training is confirmed for Feb 10-11. Dr. Freeman has confirmed that these dates work for him. The training will be open to faculty and staff at the college.</w:t>
            </w:r>
          </w:p>
          <w:p w14:paraId="0C618D22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0545E378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Tabled.</w:t>
            </w:r>
          </w:p>
          <w:p w14:paraId="65341715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1A666C14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664D00DF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588D4979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The IRB Chair drafted a memo reflecting the Nov 12</w:t>
            </w:r>
            <w:r w:rsidRPr="0068258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8258E">
              <w:rPr>
                <w:rFonts w:ascii="Times New Roman" w:hAnsi="Times New Roman" w:cs="Times New Roman"/>
              </w:rPr>
              <w:t xml:space="preserve"> vote to recommend that the college develop its own IACUC and submitted the memo to the Provost.</w:t>
            </w:r>
          </w:p>
          <w:p w14:paraId="3F489EFE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207D614D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Tabled.</w:t>
            </w:r>
          </w:p>
          <w:p w14:paraId="050A92F4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01B4552A" w14:textId="77777777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  <w:p w14:paraId="1226C829" w14:textId="7E33DA69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None.</w:t>
            </w:r>
          </w:p>
        </w:tc>
      </w:tr>
      <w:tr w:rsidR="00A13052" w:rsidRPr="0068258E" w14:paraId="0861991C" w14:textId="77777777" w:rsidTr="00317C70">
        <w:tc>
          <w:tcPr>
            <w:tcW w:w="2245" w:type="dxa"/>
          </w:tcPr>
          <w:p w14:paraId="57524BDB" w14:textId="175710F4" w:rsidR="00A13052" w:rsidRPr="0068258E" w:rsidRDefault="004A2596" w:rsidP="00781A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lastRenderedPageBreak/>
              <w:t xml:space="preserve">Meeting adjourned </w:t>
            </w:r>
          </w:p>
        </w:tc>
        <w:tc>
          <w:tcPr>
            <w:tcW w:w="6930" w:type="dxa"/>
          </w:tcPr>
          <w:p w14:paraId="0B34EC80" w14:textId="4B0C84B0" w:rsidR="00A13052" w:rsidRPr="0068258E" w:rsidRDefault="0011078D" w:rsidP="00A13052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3:0</w:t>
            </w:r>
            <w:r w:rsidR="00781A9D" w:rsidRPr="0068258E">
              <w:rPr>
                <w:rFonts w:ascii="Times New Roman" w:hAnsi="Times New Roman" w:cs="Times New Roman"/>
              </w:rPr>
              <w:t>0pm</w:t>
            </w:r>
          </w:p>
        </w:tc>
      </w:tr>
      <w:tr w:rsidR="00A13052" w:rsidRPr="0068258E" w14:paraId="5A2E444D" w14:textId="77777777" w:rsidTr="00F64A78">
        <w:trPr>
          <w:trHeight w:val="242"/>
        </w:trPr>
        <w:tc>
          <w:tcPr>
            <w:tcW w:w="2245" w:type="dxa"/>
          </w:tcPr>
          <w:p w14:paraId="233B79E7" w14:textId="283AE6A8" w:rsidR="00A13052" w:rsidRPr="0068258E" w:rsidRDefault="00A13052" w:rsidP="00A1305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6930" w:type="dxa"/>
          </w:tcPr>
          <w:p w14:paraId="3BC04545" w14:textId="0D811FBD" w:rsidR="00A13052" w:rsidRPr="0068258E" w:rsidRDefault="0065727E" w:rsidP="005036C6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 xml:space="preserve">Next IRB meeting will be </w:t>
            </w:r>
            <w:r w:rsidR="005036C6" w:rsidRPr="0068258E">
              <w:rPr>
                <w:rFonts w:ascii="Times New Roman" w:hAnsi="Times New Roman" w:cs="Times New Roman"/>
              </w:rPr>
              <w:t>Tuesday</w:t>
            </w:r>
            <w:r w:rsidRPr="0068258E">
              <w:rPr>
                <w:rFonts w:ascii="Times New Roman" w:hAnsi="Times New Roman" w:cs="Times New Roman"/>
              </w:rPr>
              <w:t xml:space="preserve">, </w:t>
            </w:r>
            <w:r w:rsidR="005036C6" w:rsidRPr="0068258E">
              <w:rPr>
                <w:rFonts w:ascii="Times New Roman" w:hAnsi="Times New Roman" w:cs="Times New Roman"/>
              </w:rPr>
              <w:t>January</w:t>
            </w:r>
            <w:r w:rsidRPr="0068258E">
              <w:rPr>
                <w:rFonts w:ascii="Times New Roman" w:hAnsi="Times New Roman" w:cs="Times New Roman"/>
              </w:rPr>
              <w:t xml:space="preserve"> 8</w:t>
            </w:r>
            <w:r w:rsidRPr="0068258E">
              <w:rPr>
                <w:rFonts w:ascii="Times New Roman" w:hAnsi="Times New Roman" w:cs="Times New Roman"/>
                <w:vertAlign w:val="superscript"/>
              </w:rPr>
              <w:t>th</w:t>
            </w:r>
            <w:r w:rsidR="00DB3A6A" w:rsidRPr="0068258E">
              <w:rPr>
                <w:rFonts w:ascii="Times New Roman" w:hAnsi="Times New Roman" w:cs="Times New Roman"/>
              </w:rPr>
              <w:t>,</w:t>
            </w:r>
            <w:r w:rsidR="005036C6" w:rsidRPr="0068258E">
              <w:rPr>
                <w:rFonts w:ascii="Times New Roman" w:hAnsi="Times New Roman" w:cs="Times New Roman"/>
              </w:rPr>
              <w:t xml:space="preserve"> 2019,</w:t>
            </w:r>
            <w:r w:rsidR="00DB3A6A" w:rsidRPr="0068258E">
              <w:rPr>
                <w:rFonts w:ascii="Times New Roman" w:hAnsi="Times New Roman" w:cs="Times New Roman"/>
              </w:rPr>
              <w:t xml:space="preserve"> from</w:t>
            </w:r>
            <w:r w:rsidRPr="0068258E">
              <w:rPr>
                <w:rFonts w:ascii="Times New Roman" w:hAnsi="Times New Roman" w:cs="Times New Roman"/>
              </w:rPr>
              <w:t xml:space="preserve"> 3</w:t>
            </w:r>
            <w:r w:rsidR="00DB3A6A" w:rsidRPr="0068258E">
              <w:rPr>
                <w:rFonts w:ascii="Times New Roman" w:hAnsi="Times New Roman" w:cs="Times New Roman"/>
              </w:rPr>
              <w:t>-4:30</w:t>
            </w:r>
            <w:r w:rsidR="005036C6" w:rsidRPr="0068258E">
              <w:rPr>
                <w:rFonts w:ascii="Times New Roman" w:hAnsi="Times New Roman" w:cs="Times New Roman"/>
              </w:rPr>
              <w:t>pm</w:t>
            </w:r>
          </w:p>
        </w:tc>
      </w:tr>
    </w:tbl>
    <w:p w14:paraId="47B3D088" w14:textId="77777777" w:rsidR="00861FBD" w:rsidRPr="0068258E" w:rsidRDefault="00861FBD">
      <w:pPr>
        <w:rPr>
          <w:rFonts w:ascii="Times New Roman" w:hAnsi="Times New Roman" w:cs="Times New Roman"/>
        </w:rPr>
      </w:pPr>
    </w:p>
    <w:bookmarkEnd w:id="0"/>
    <w:sectPr w:rsidR="00861FBD" w:rsidRPr="0068258E" w:rsidSect="00C5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B4FE" w14:textId="77777777" w:rsidR="008A353E" w:rsidRDefault="008A353E">
      <w:r>
        <w:separator/>
      </w:r>
    </w:p>
  </w:endnote>
  <w:endnote w:type="continuationSeparator" w:id="0">
    <w:p w14:paraId="71489408" w14:textId="77777777" w:rsidR="008A353E" w:rsidRDefault="008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51A" w14:textId="77777777" w:rsidR="00F74C30" w:rsidRDefault="008A35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6460" w14:textId="77777777" w:rsidR="00F74C30" w:rsidRDefault="008A35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CE3" w14:textId="77777777" w:rsidR="00F74C30" w:rsidRDefault="008A35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5318" w14:textId="77777777" w:rsidR="008A353E" w:rsidRDefault="008A353E">
      <w:r>
        <w:separator/>
      </w:r>
    </w:p>
  </w:footnote>
  <w:footnote w:type="continuationSeparator" w:id="0">
    <w:p w14:paraId="62C7BDCD" w14:textId="77777777" w:rsidR="008A353E" w:rsidRDefault="008A3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31C9" w14:textId="77777777" w:rsidR="00F74C30" w:rsidRDefault="008A35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0FE0" w14:textId="77777777" w:rsidR="00F74C30" w:rsidRDefault="008A35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265B" w14:textId="77777777" w:rsidR="00F74C30" w:rsidRDefault="008A35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09"/>
    <w:multiLevelType w:val="hybridMultilevel"/>
    <w:tmpl w:val="D84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2CE"/>
    <w:multiLevelType w:val="hybridMultilevel"/>
    <w:tmpl w:val="29C0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50389"/>
    <w:multiLevelType w:val="hybridMultilevel"/>
    <w:tmpl w:val="ACE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4FA"/>
    <w:multiLevelType w:val="hybridMultilevel"/>
    <w:tmpl w:val="FC4C71A4"/>
    <w:lvl w:ilvl="0" w:tplc="B7AA7C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B4"/>
    <w:multiLevelType w:val="hybridMultilevel"/>
    <w:tmpl w:val="08D8C8CE"/>
    <w:lvl w:ilvl="0" w:tplc="7982F44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0A1C"/>
    <w:multiLevelType w:val="hybridMultilevel"/>
    <w:tmpl w:val="E65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9C7"/>
    <w:multiLevelType w:val="hybridMultilevel"/>
    <w:tmpl w:val="7B34FF12"/>
    <w:lvl w:ilvl="0" w:tplc="C9AA0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0B95"/>
    <w:multiLevelType w:val="hybridMultilevel"/>
    <w:tmpl w:val="398AE71C"/>
    <w:lvl w:ilvl="0" w:tplc="541C2434">
      <w:start w:val="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AD55FC"/>
    <w:multiLevelType w:val="hybridMultilevel"/>
    <w:tmpl w:val="6D70054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00D5"/>
    <w:multiLevelType w:val="hybridMultilevel"/>
    <w:tmpl w:val="C0BA1A8A"/>
    <w:lvl w:ilvl="0" w:tplc="75ACAC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766A"/>
    <w:multiLevelType w:val="hybridMultilevel"/>
    <w:tmpl w:val="0C2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10F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86A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B64E0"/>
    <w:multiLevelType w:val="hybridMultilevel"/>
    <w:tmpl w:val="414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7BE5"/>
    <w:multiLevelType w:val="hybridMultilevel"/>
    <w:tmpl w:val="3188A538"/>
    <w:lvl w:ilvl="0" w:tplc="14705A8C">
      <w:start w:val="1"/>
      <w:numFmt w:val="decimal"/>
      <w:lvlText w:val="%1."/>
      <w:lvlJc w:val="left"/>
      <w:pPr>
        <w:ind w:left="432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DAE6ECE"/>
    <w:multiLevelType w:val="hybridMultilevel"/>
    <w:tmpl w:val="5D1ED590"/>
    <w:lvl w:ilvl="0" w:tplc="93C21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21FDF"/>
    <w:multiLevelType w:val="hybridMultilevel"/>
    <w:tmpl w:val="D80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65F6"/>
    <w:multiLevelType w:val="hybridMultilevel"/>
    <w:tmpl w:val="A5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2CC1"/>
    <w:multiLevelType w:val="hybridMultilevel"/>
    <w:tmpl w:val="E09E9AB2"/>
    <w:lvl w:ilvl="0" w:tplc="1B701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51354"/>
    <w:multiLevelType w:val="hybridMultilevel"/>
    <w:tmpl w:val="7C427562"/>
    <w:lvl w:ilvl="0" w:tplc="2DD0CD8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E74BD"/>
    <w:multiLevelType w:val="hybridMultilevel"/>
    <w:tmpl w:val="B41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D75FA"/>
    <w:multiLevelType w:val="hybridMultilevel"/>
    <w:tmpl w:val="DD9EA906"/>
    <w:lvl w:ilvl="0" w:tplc="B3E2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44D6B"/>
    <w:multiLevelType w:val="hybridMultilevel"/>
    <w:tmpl w:val="0F8EFB5E"/>
    <w:lvl w:ilvl="0" w:tplc="95C662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D9026D5"/>
    <w:multiLevelType w:val="hybridMultilevel"/>
    <w:tmpl w:val="D54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63F5C"/>
    <w:multiLevelType w:val="hybridMultilevel"/>
    <w:tmpl w:val="1EFAC816"/>
    <w:lvl w:ilvl="0" w:tplc="0B3C70C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92CA4"/>
    <w:multiLevelType w:val="hybridMultilevel"/>
    <w:tmpl w:val="CBE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6512D"/>
    <w:multiLevelType w:val="hybridMultilevel"/>
    <w:tmpl w:val="D2B8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47F78"/>
    <w:multiLevelType w:val="hybridMultilevel"/>
    <w:tmpl w:val="F5043D1A"/>
    <w:lvl w:ilvl="0" w:tplc="2DD0CD8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B7DC9"/>
    <w:multiLevelType w:val="hybridMultilevel"/>
    <w:tmpl w:val="877659D6"/>
    <w:lvl w:ilvl="0" w:tplc="1F2C279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099D"/>
    <w:multiLevelType w:val="hybridMultilevel"/>
    <w:tmpl w:val="FD84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8D621F"/>
    <w:multiLevelType w:val="hybridMultilevel"/>
    <w:tmpl w:val="0A7C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16126"/>
    <w:multiLevelType w:val="hybridMultilevel"/>
    <w:tmpl w:val="684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60B2"/>
    <w:multiLevelType w:val="hybridMultilevel"/>
    <w:tmpl w:val="C81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7BD3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4"/>
  </w:num>
  <w:num w:numId="5">
    <w:abstractNumId w:val="25"/>
  </w:num>
  <w:num w:numId="6">
    <w:abstractNumId w:val="19"/>
  </w:num>
  <w:num w:numId="7">
    <w:abstractNumId w:val="9"/>
  </w:num>
  <w:num w:numId="8">
    <w:abstractNumId w:val="29"/>
  </w:num>
  <w:num w:numId="9">
    <w:abstractNumId w:val="23"/>
  </w:num>
  <w:num w:numId="10">
    <w:abstractNumId w:val="32"/>
  </w:num>
  <w:num w:numId="11">
    <w:abstractNumId w:val="24"/>
  </w:num>
  <w:num w:numId="12">
    <w:abstractNumId w:val="5"/>
  </w:num>
  <w:num w:numId="13">
    <w:abstractNumId w:val="10"/>
  </w:num>
  <w:num w:numId="14">
    <w:abstractNumId w:val="1"/>
  </w:num>
  <w:num w:numId="15">
    <w:abstractNumId w:val="30"/>
  </w:num>
  <w:num w:numId="16">
    <w:abstractNumId w:val="26"/>
  </w:num>
  <w:num w:numId="17">
    <w:abstractNumId w:val="0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  <w:num w:numId="23">
    <w:abstractNumId w:val="8"/>
  </w:num>
  <w:num w:numId="24">
    <w:abstractNumId w:val="13"/>
  </w:num>
  <w:num w:numId="25">
    <w:abstractNumId w:val="20"/>
  </w:num>
  <w:num w:numId="26">
    <w:abstractNumId w:val="28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2"/>
  </w:num>
  <w:num w:numId="32">
    <w:abstractNumId w:val="17"/>
  </w:num>
  <w:num w:numId="33">
    <w:abstractNumId w:val="31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1"/>
    <w:rsid w:val="0001193D"/>
    <w:rsid w:val="000169F5"/>
    <w:rsid w:val="000237D9"/>
    <w:rsid w:val="00026328"/>
    <w:rsid w:val="00026DA1"/>
    <w:rsid w:val="00034CD8"/>
    <w:rsid w:val="0003506A"/>
    <w:rsid w:val="00040FDA"/>
    <w:rsid w:val="0005685A"/>
    <w:rsid w:val="00064D79"/>
    <w:rsid w:val="0007531C"/>
    <w:rsid w:val="00084362"/>
    <w:rsid w:val="00084837"/>
    <w:rsid w:val="00094E2F"/>
    <w:rsid w:val="000962F7"/>
    <w:rsid w:val="000A1C42"/>
    <w:rsid w:val="000B71B3"/>
    <w:rsid w:val="000C13E2"/>
    <w:rsid w:val="000C2566"/>
    <w:rsid w:val="000E330C"/>
    <w:rsid w:val="000E401A"/>
    <w:rsid w:val="000E4040"/>
    <w:rsid w:val="00104923"/>
    <w:rsid w:val="0011078D"/>
    <w:rsid w:val="00116473"/>
    <w:rsid w:val="001233AC"/>
    <w:rsid w:val="00126831"/>
    <w:rsid w:val="00126945"/>
    <w:rsid w:val="00140D15"/>
    <w:rsid w:val="001428A7"/>
    <w:rsid w:val="00142A51"/>
    <w:rsid w:val="00144E91"/>
    <w:rsid w:val="00145EF8"/>
    <w:rsid w:val="001520D3"/>
    <w:rsid w:val="0015393C"/>
    <w:rsid w:val="00155095"/>
    <w:rsid w:val="0016006A"/>
    <w:rsid w:val="00164416"/>
    <w:rsid w:val="00165694"/>
    <w:rsid w:val="0017072F"/>
    <w:rsid w:val="00172882"/>
    <w:rsid w:val="001763AC"/>
    <w:rsid w:val="001909AD"/>
    <w:rsid w:val="001971B2"/>
    <w:rsid w:val="001A5CBF"/>
    <w:rsid w:val="001A7AB7"/>
    <w:rsid w:val="001B09DC"/>
    <w:rsid w:val="001B0DAE"/>
    <w:rsid w:val="001B17B8"/>
    <w:rsid w:val="001B3775"/>
    <w:rsid w:val="001B6981"/>
    <w:rsid w:val="001C2A2E"/>
    <w:rsid w:val="001C44CB"/>
    <w:rsid w:val="001D2095"/>
    <w:rsid w:val="001D59C6"/>
    <w:rsid w:val="001E13C9"/>
    <w:rsid w:val="001E1F6A"/>
    <w:rsid w:val="001E3EEF"/>
    <w:rsid w:val="001E5C48"/>
    <w:rsid w:val="001F60E9"/>
    <w:rsid w:val="00203664"/>
    <w:rsid w:val="00203753"/>
    <w:rsid w:val="00213014"/>
    <w:rsid w:val="002155E3"/>
    <w:rsid w:val="002220E0"/>
    <w:rsid w:val="002255BD"/>
    <w:rsid w:val="00235590"/>
    <w:rsid w:val="0023649E"/>
    <w:rsid w:val="00240E44"/>
    <w:rsid w:val="00246FF4"/>
    <w:rsid w:val="00250FCC"/>
    <w:rsid w:val="00252905"/>
    <w:rsid w:val="00256BEC"/>
    <w:rsid w:val="00265B15"/>
    <w:rsid w:val="00271EF7"/>
    <w:rsid w:val="0027203B"/>
    <w:rsid w:val="002737D3"/>
    <w:rsid w:val="00286345"/>
    <w:rsid w:val="00292E4A"/>
    <w:rsid w:val="0029661C"/>
    <w:rsid w:val="00296B62"/>
    <w:rsid w:val="002A690C"/>
    <w:rsid w:val="002C3311"/>
    <w:rsid w:val="002D0DFD"/>
    <w:rsid w:val="002D1EC3"/>
    <w:rsid w:val="002D3073"/>
    <w:rsid w:val="002E03D8"/>
    <w:rsid w:val="002E224E"/>
    <w:rsid w:val="002E4C23"/>
    <w:rsid w:val="002E4E10"/>
    <w:rsid w:val="002E5D4D"/>
    <w:rsid w:val="0030099B"/>
    <w:rsid w:val="00300E2A"/>
    <w:rsid w:val="00317C70"/>
    <w:rsid w:val="00321833"/>
    <w:rsid w:val="003237CC"/>
    <w:rsid w:val="00324A39"/>
    <w:rsid w:val="003268CE"/>
    <w:rsid w:val="003319DE"/>
    <w:rsid w:val="00340D42"/>
    <w:rsid w:val="00341ADA"/>
    <w:rsid w:val="00344CA6"/>
    <w:rsid w:val="00351292"/>
    <w:rsid w:val="00361762"/>
    <w:rsid w:val="00364C58"/>
    <w:rsid w:val="003725E1"/>
    <w:rsid w:val="0037345F"/>
    <w:rsid w:val="0038577C"/>
    <w:rsid w:val="0039193F"/>
    <w:rsid w:val="003A7436"/>
    <w:rsid w:val="003A749F"/>
    <w:rsid w:val="003B2FB0"/>
    <w:rsid w:val="003D010E"/>
    <w:rsid w:val="003D349B"/>
    <w:rsid w:val="003E20CE"/>
    <w:rsid w:val="003E72D6"/>
    <w:rsid w:val="003F4519"/>
    <w:rsid w:val="003F5F5C"/>
    <w:rsid w:val="00420FD0"/>
    <w:rsid w:val="00421B3A"/>
    <w:rsid w:val="00430DE5"/>
    <w:rsid w:val="00434697"/>
    <w:rsid w:val="00436361"/>
    <w:rsid w:val="00451257"/>
    <w:rsid w:val="00453432"/>
    <w:rsid w:val="004549BE"/>
    <w:rsid w:val="004644AA"/>
    <w:rsid w:val="004769D9"/>
    <w:rsid w:val="0048198F"/>
    <w:rsid w:val="00481F03"/>
    <w:rsid w:val="0048609B"/>
    <w:rsid w:val="00487DAF"/>
    <w:rsid w:val="0049017B"/>
    <w:rsid w:val="00494AEE"/>
    <w:rsid w:val="004964CE"/>
    <w:rsid w:val="004976C8"/>
    <w:rsid w:val="004A0AC4"/>
    <w:rsid w:val="004A162F"/>
    <w:rsid w:val="004A2596"/>
    <w:rsid w:val="004B721A"/>
    <w:rsid w:val="004C7ECF"/>
    <w:rsid w:val="004E0CC1"/>
    <w:rsid w:val="004E1A45"/>
    <w:rsid w:val="004E29E9"/>
    <w:rsid w:val="004E3D9B"/>
    <w:rsid w:val="004E48BF"/>
    <w:rsid w:val="004E6760"/>
    <w:rsid w:val="004E729E"/>
    <w:rsid w:val="004F1BAD"/>
    <w:rsid w:val="004F2026"/>
    <w:rsid w:val="004F520B"/>
    <w:rsid w:val="005036C6"/>
    <w:rsid w:val="00506095"/>
    <w:rsid w:val="0050791E"/>
    <w:rsid w:val="00513BC5"/>
    <w:rsid w:val="00520459"/>
    <w:rsid w:val="00521E7E"/>
    <w:rsid w:val="00526475"/>
    <w:rsid w:val="005269F7"/>
    <w:rsid w:val="00527B96"/>
    <w:rsid w:val="00554B84"/>
    <w:rsid w:val="00555C97"/>
    <w:rsid w:val="00557EE1"/>
    <w:rsid w:val="00560076"/>
    <w:rsid w:val="00566B12"/>
    <w:rsid w:val="00572C30"/>
    <w:rsid w:val="00575A2E"/>
    <w:rsid w:val="00594477"/>
    <w:rsid w:val="005964A4"/>
    <w:rsid w:val="005A24BC"/>
    <w:rsid w:val="005C289E"/>
    <w:rsid w:val="005C514D"/>
    <w:rsid w:val="005C51D4"/>
    <w:rsid w:val="005C7F18"/>
    <w:rsid w:val="005E0EF1"/>
    <w:rsid w:val="005E2DE9"/>
    <w:rsid w:val="005F48CE"/>
    <w:rsid w:val="005F5B32"/>
    <w:rsid w:val="005F61EC"/>
    <w:rsid w:val="00607874"/>
    <w:rsid w:val="0061095F"/>
    <w:rsid w:val="0061517F"/>
    <w:rsid w:val="0061663C"/>
    <w:rsid w:val="00625434"/>
    <w:rsid w:val="00630086"/>
    <w:rsid w:val="00631526"/>
    <w:rsid w:val="00647E43"/>
    <w:rsid w:val="0065371B"/>
    <w:rsid w:val="0065727E"/>
    <w:rsid w:val="00672FA9"/>
    <w:rsid w:val="00673ED6"/>
    <w:rsid w:val="00674F82"/>
    <w:rsid w:val="00675A17"/>
    <w:rsid w:val="00675E25"/>
    <w:rsid w:val="006768CD"/>
    <w:rsid w:val="0068258E"/>
    <w:rsid w:val="0068534F"/>
    <w:rsid w:val="00690CA7"/>
    <w:rsid w:val="006B02DE"/>
    <w:rsid w:val="006B2BEC"/>
    <w:rsid w:val="006E16FA"/>
    <w:rsid w:val="006E2BF2"/>
    <w:rsid w:val="006F21E0"/>
    <w:rsid w:val="006F2B35"/>
    <w:rsid w:val="00700753"/>
    <w:rsid w:val="007010A5"/>
    <w:rsid w:val="007244CF"/>
    <w:rsid w:val="00726DD1"/>
    <w:rsid w:val="00730443"/>
    <w:rsid w:val="0073055C"/>
    <w:rsid w:val="00731423"/>
    <w:rsid w:val="00733725"/>
    <w:rsid w:val="00741676"/>
    <w:rsid w:val="00747D07"/>
    <w:rsid w:val="0075328C"/>
    <w:rsid w:val="00753CD3"/>
    <w:rsid w:val="00756901"/>
    <w:rsid w:val="00760B8E"/>
    <w:rsid w:val="007613C0"/>
    <w:rsid w:val="007647A6"/>
    <w:rsid w:val="00781A9D"/>
    <w:rsid w:val="0078418C"/>
    <w:rsid w:val="007866BA"/>
    <w:rsid w:val="007915B2"/>
    <w:rsid w:val="00793B50"/>
    <w:rsid w:val="007B3F7C"/>
    <w:rsid w:val="007C4537"/>
    <w:rsid w:val="007C5CB8"/>
    <w:rsid w:val="007E72F0"/>
    <w:rsid w:val="007F717F"/>
    <w:rsid w:val="00802F40"/>
    <w:rsid w:val="008224E8"/>
    <w:rsid w:val="008236E5"/>
    <w:rsid w:val="00825F44"/>
    <w:rsid w:val="00837641"/>
    <w:rsid w:val="00837B41"/>
    <w:rsid w:val="00844F18"/>
    <w:rsid w:val="00846A01"/>
    <w:rsid w:val="008477D8"/>
    <w:rsid w:val="00852F6E"/>
    <w:rsid w:val="00861FBD"/>
    <w:rsid w:val="00867BD0"/>
    <w:rsid w:val="00871D13"/>
    <w:rsid w:val="00875EC7"/>
    <w:rsid w:val="008853B3"/>
    <w:rsid w:val="008A1298"/>
    <w:rsid w:val="008A1E0D"/>
    <w:rsid w:val="008A30D3"/>
    <w:rsid w:val="008A353E"/>
    <w:rsid w:val="008A79A8"/>
    <w:rsid w:val="008C2E0F"/>
    <w:rsid w:val="008D6DB7"/>
    <w:rsid w:val="008E0672"/>
    <w:rsid w:val="008E154E"/>
    <w:rsid w:val="008E2511"/>
    <w:rsid w:val="008E3861"/>
    <w:rsid w:val="008F1107"/>
    <w:rsid w:val="008F31B9"/>
    <w:rsid w:val="008F4925"/>
    <w:rsid w:val="008F6AAC"/>
    <w:rsid w:val="008F7884"/>
    <w:rsid w:val="008F7F02"/>
    <w:rsid w:val="00902497"/>
    <w:rsid w:val="0090521D"/>
    <w:rsid w:val="00924C82"/>
    <w:rsid w:val="009307FB"/>
    <w:rsid w:val="00932947"/>
    <w:rsid w:val="00933236"/>
    <w:rsid w:val="00935AF2"/>
    <w:rsid w:val="00947EC0"/>
    <w:rsid w:val="00951AFA"/>
    <w:rsid w:val="00955C5D"/>
    <w:rsid w:val="009721F4"/>
    <w:rsid w:val="009A0F10"/>
    <w:rsid w:val="009A2015"/>
    <w:rsid w:val="009A7BD9"/>
    <w:rsid w:val="009B508C"/>
    <w:rsid w:val="009B511E"/>
    <w:rsid w:val="009B6DA1"/>
    <w:rsid w:val="009C266A"/>
    <w:rsid w:val="009C4AE3"/>
    <w:rsid w:val="009C698D"/>
    <w:rsid w:val="009D1EB0"/>
    <w:rsid w:val="009D7668"/>
    <w:rsid w:val="009E3ED2"/>
    <w:rsid w:val="009E5676"/>
    <w:rsid w:val="009F1726"/>
    <w:rsid w:val="009F7A5B"/>
    <w:rsid w:val="00A11000"/>
    <w:rsid w:val="00A13052"/>
    <w:rsid w:val="00A1539A"/>
    <w:rsid w:val="00A31B43"/>
    <w:rsid w:val="00A35974"/>
    <w:rsid w:val="00A60E07"/>
    <w:rsid w:val="00A61DAA"/>
    <w:rsid w:val="00A6431B"/>
    <w:rsid w:val="00A64BDD"/>
    <w:rsid w:val="00A66BBC"/>
    <w:rsid w:val="00A71CF5"/>
    <w:rsid w:val="00A77430"/>
    <w:rsid w:val="00A8495F"/>
    <w:rsid w:val="00AA2EAD"/>
    <w:rsid w:val="00AA3EEA"/>
    <w:rsid w:val="00AB250E"/>
    <w:rsid w:val="00AB66DB"/>
    <w:rsid w:val="00AB7DD2"/>
    <w:rsid w:val="00AC352D"/>
    <w:rsid w:val="00AD33CD"/>
    <w:rsid w:val="00AD67DA"/>
    <w:rsid w:val="00AD7360"/>
    <w:rsid w:val="00AE3B06"/>
    <w:rsid w:val="00AE5C3E"/>
    <w:rsid w:val="00B04D75"/>
    <w:rsid w:val="00B06442"/>
    <w:rsid w:val="00B07F27"/>
    <w:rsid w:val="00B10186"/>
    <w:rsid w:val="00B14096"/>
    <w:rsid w:val="00B167DE"/>
    <w:rsid w:val="00B2301B"/>
    <w:rsid w:val="00B31A47"/>
    <w:rsid w:val="00B34317"/>
    <w:rsid w:val="00B427E1"/>
    <w:rsid w:val="00B44C85"/>
    <w:rsid w:val="00B45383"/>
    <w:rsid w:val="00B60ABA"/>
    <w:rsid w:val="00B85DD2"/>
    <w:rsid w:val="00B961E0"/>
    <w:rsid w:val="00B96216"/>
    <w:rsid w:val="00BA6303"/>
    <w:rsid w:val="00BA6A8D"/>
    <w:rsid w:val="00BB178B"/>
    <w:rsid w:val="00BB402C"/>
    <w:rsid w:val="00BB7C08"/>
    <w:rsid w:val="00BD0245"/>
    <w:rsid w:val="00BD5E6F"/>
    <w:rsid w:val="00BF3048"/>
    <w:rsid w:val="00BF32DC"/>
    <w:rsid w:val="00BF44E7"/>
    <w:rsid w:val="00C06B77"/>
    <w:rsid w:val="00C10F53"/>
    <w:rsid w:val="00C12288"/>
    <w:rsid w:val="00C177B2"/>
    <w:rsid w:val="00C21CA1"/>
    <w:rsid w:val="00C233C9"/>
    <w:rsid w:val="00C346F3"/>
    <w:rsid w:val="00C4086A"/>
    <w:rsid w:val="00C41562"/>
    <w:rsid w:val="00C45886"/>
    <w:rsid w:val="00C56B85"/>
    <w:rsid w:val="00C6090D"/>
    <w:rsid w:val="00C71430"/>
    <w:rsid w:val="00C73C0F"/>
    <w:rsid w:val="00C86F84"/>
    <w:rsid w:val="00C87028"/>
    <w:rsid w:val="00C8723B"/>
    <w:rsid w:val="00C905F6"/>
    <w:rsid w:val="00C96C1E"/>
    <w:rsid w:val="00CA564E"/>
    <w:rsid w:val="00CB6FFE"/>
    <w:rsid w:val="00CC35BF"/>
    <w:rsid w:val="00CC7CB2"/>
    <w:rsid w:val="00CD0C1A"/>
    <w:rsid w:val="00CD1E3A"/>
    <w:rsid w:val="00CD6AF1"/>
    <w:rsid w:val="00CE0CEF"/>
    <w:rsid w:val="00CF05B5"/>
    <w:rsid w:val="00D04BDB"/>
    <w:rsid w:val="00D25AEF"/>
    <w:rsid w:val="00D263B2"/>
    <w:rsid w:val="00D417AA"/>
    <w:rsid w:val="00D452FD"/>
    <w:rsid w:val="00D475DF"/>
    <w:rsid w:val="00D523DF"/>
    <w:rsid w:val="00D655D2"/>
    <w:rsid w:val="00D75882"/>
    <w:rsid w:val="00D80D72"/>
    <w:rsid w:val="00D80E56"/>
    <w:rsid w:val="00D82E73"/>
    <w:rsid w:val="00D8334A"/>
    <w:rsid w:val="00D8715B"/>
    <w:rsid w:val="00D87F28"/>
    <w:rsid w:val="00D9036F"/>
    <w:rsid w:val="00D914CA"/>
    <w:rsid w:val="00DB3A6A"/>
    <w:rsid w:val="00DD00ED"/>
    <w:rsid w:val="00DD427A"/>
    <w:rsid w:val="00DE0E2C"/>
    <w:rsid w:val="00DE300C"/>
    <w:rsid w:val="00E002F1"/>
    <w:rsid w:val="00E11DF2"/>
    <w:rsid w:val="00E17F9B"/>
    <w:rsid w:val="00E20933"/>
    <w:rsid w:val="00E2445A"/>
    <w:rsid w:val="00E27221"/>
    <w:rsid w:val="00E30F08"/>
    <w:rsid w:val="00E33C23"/>
    <w:rsid w:val="00E370D6"/>
    <w:rsid w:val="00E407E8"/>
    <w:rsid w:val="00E41D60"/>
    <w:rsid w:val="00E47EF9"/>
    <w:rsid w:val="00E51AB7"/>
    <w:rsid w:val="00E570AA"/>
    <w:rsid w:val="00E717D4"/>
    <w:rsid w:val="00E75DBB"/>
    <w:rsid w:val="00E864E1"/>
    <w:rsid w:val="00E92714"/>
    <w:rsid w:val="00EA1E92"/>
    <w:rsid w:val="00EC3A86"/>
    <w:rsid w:val="00EC4DA2"/>
    <w:rsid w:val="00ED03A4"/>
    <w:rsid w:val="00EE3F10"/>
    <w:rsid w:val="00EE7426"/>
    <w:rsid w:val="00EF2287"/>
    <w:rsid w:val="00EF47AD"/>
    <w:rsid w:val="00EF4DC4"/>
    <w:rsid w:val="00F073A8"/>
    <w:rsid w:val="00F12A7E"/>
    <w:rsid w:val="00F30287"/>
    <w:rsid w:val="00F326AF"/>
    <w:rsid w:val="00F37A16"/>
    <w:rsid w:val="00F422A5"/>
    <w:rsid w:val="00F44184"/>
    <w:rsid w:val="00F459D2"/>
    <w:rsid w:val="00F53AC3"/>
    <w:rsid w:val="00F55FE9"/>
    <w:rsid w:val="00F564A9"/>
    <w:rsid w:val="00F64894"/>
    <w:rsid w:val="00F64A78"/>
    <w:rsid w:val="00F6667C"/>
    <w:rsid w:val="00F70271"/>
    <w:rsid w:val="00F752A3"/>
    <w:rsid w:val="00F75427"/>
    <w:rsid w:val="00F765DA"/>
    <w:rsid w:val="00F9134B"/>
    <w:rsid w:val="00F9440E"/>
    <w:rsid w:val="00F9604A"/>
    <w:rsid w:val="00FB0BC7"/>
    <w:rsid w:val="00FB15B9"/>
    <w:rsid w:val="00FC145D"/>
    <w:rsid w:val="00FC15AC"/>
    <w:rsid w:val="00FC5A4E"/>
    <w:rsid w:val="00FC7D33"/>
    <w:rsid w:val="00FD15C9"/>
    <w:rsid w:val="00FD184B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D7DD"/>
  <w15:chartTrackingRefBased/>
  <w15:docId w15:val="{7BBDF143-6A6C-4C0A-91EC-CD79E68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4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91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0B8E"/>
    <w:rPr>
      <w:strike w:val="0"/>
      <w:dstrike w:val="0"/>
      <w:color w:val="0B4981"/>
      <w:u w:val="none"/>
      <w:effect w:val="none"/>
    </w:rPr>
  </w:style>
  <w:style w:type="paragraph" w:customStyle="1" w:styleId="p1">
    <w:name w:val="p1"/>
    <w:basedOn w:val="Normal"/>
    <w:rsid w:val="001B09DC"/>
    <w:rPr>
      <w:rFonts w:ascii="Times New Roman" w:eastAsiaTheme="minorHAnsi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Unsworth</dc:creator>
  <cp:keywords/>
  <dc:description/>
  <cp:lastModifiedBy>Microsoft Office User</cp:lastModifiedBy>
  <cp:revision>5</cp:revision>
  <dcterms:created xsi:type="dcterms:W3CDTF">2019-01-07T22:28:00Z</dcterms:created>
  <dcterms:modified xsi:type="dcterms:W3CDTF">2019-01-08T00:41:00Z</dcterms:modified>
</cp:coreProperties>
</file>